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0BA1" w14:textId="362E21A9" w:rsidR="00C91687" w:rsidRDefault="00C91687">
      <w:r>
        <w:rPr>
          <w:rFonts w:hint="eastAsia"/>
        </w:rPr>
        <w:t>別紙3</w:t>
      </w:r>
    </w:p>
    <w:p w14:paraId="59B5B74A" w14:textId="77777777" w:rsidR="00C91687" w:rsidRDefault="00C91687"/>
    <w:p w14:paraId="70054A51" w14:textId="0B2D527C" w:rsidR="002A7711" w:rsidRDefault="002A7711">
      <w:pPr>
        <w:rPr>
          <w:lang w:eastAsia="zh-TW"/>
        </w:rPr>
      </w:pPr>
      <w:r>
        <w:rPr>
          <w:rFonts w:hint="eastAsia"/>
          <w:lang w:eastAsia="zh-TW"/>
        </w:rPr>
        <w:t>社会福祉法人芦別白光舎　　担当：</w:t>
      </w:r>
      <w:r w:rsidR="000C6946">
        <w:rPr>
          <w:rFonts w:hint="eastAsia"/>
          <w:lang w:eastAsia="zh-TW"/>
        </w:rPr>
        <w:t>高橋</w:t>
      </w:r>
      <w:r>
        <w:rPr>
          <w:rFonts w:hint="eastAsia"/>
          <w:lang w:eastAsia="zh-TW"/>
        </w:rPr>
        <w:t xml:space="preserve">　</w:t>
      </w:r>
      <w:proofErr w:type="gramStart"/>
      <w:r>
        <w:rPr>
          <w:rFonts w:hint="eastAsia"/>
          <w:lang w:eastAsia="zh-TW"/>
        </w:rPr>
        <w:t>宛</w:t>
      </w:r>
      <w:proofErr w:type="gramEnd"/>
    </w:p>
    <w:p w14:paraId="012B1232" w14:textId="77777777" w:rsidR="002A7711" w:rsidRDefault="002A7711">
      <w:pPr>
        <w:rPr>
          <w:lang w:eastAsia="zh-TW"/>
        </w:rPr>
      </w:pPr>
    </w:p>
    <w:p w14:paraId="1E3D9E80" w14:textId="35685D5C" w:rsidR="002A7711" w:rsidRPr="002A7711" w:rsidRDefault="002A7711" w:rsidP="002A7711">
      <w:pPr>
        <w:jc w:val="center"/>
        <w:rPr>
          <w:b/>
          <w:bCs/>
          <w:lang w:eastAsia="zh-TW"/>
        </w:rPr>
      </w:pPr>
      <w:r w:rsidRPr="002A7711">
        <w:rPr>
          <w:rFonts w:hint="eastAsia"/>
          <w:b/>
          <w:bCs/>
          <w:sz w:val="32"/>
          <w:szCs w:val="36"/>
          <w:lang w:eastAsia="zh-TW"/>
        </w:rPr>
        <w:t>質</w:t>
      </w:r>
      <w:r>
        <w:rPr>
          <w:rFonts w:hint="eastAsia"/>
          <w:b/>
          <w:bCs/>
          <w:sz w:val="32"/>
          <w:szCs w:val="36"/>
          <w:lang w:eastAsia="zh-TW"/>
        </w:rPr>
        <w:t xml:space="preserve">　　</w:t>
      </w:r>
      <w:r w:rsidRPr="002A7711">
        <w:rPr>
          <w:rFonts w:hint="eastAsia"/>
          <w:b/>
          <w:bCs/>
          <w:sz w:val="32"/>
          <w:szCs w:val="36"/>
          <w:lang w:eastAsia="zh-TW"/>
        </w:rPr>
        <w:t>問</w:t>
      </w:r>
      <w:r>
        <w:rPr>
          <w:rFonts w:hint="eastAsia"/>
          <w:b/>
          <w:bCs/>
          <w:sz w:val="32"/>
          <w:szCs w:val="36"/>
          <w:lang w:eastAsia="zh-TW"/>
        </w:rPr>
        <w:t xml:space="preserve">　　</w:t>
      </w:r>
      <w:r w:rsidRPr="002A7711">
        <w:rPr>
          <w:rFonts w:hint="eastAsia"/>
          <w:b/>
          <w:bCs/>
          <w:sz w:val="32"/>
          <w:szCs w:val="36"/>
          <w:lang w:eastAsia="zh-TW"/>
        </w:rPr>
        <w:t>票</w:t>
      </w:r>
    </w:p>
    <w:p w14:paraId="1BBDD0E2" w14:textId="77777777" w:rsidR="002A7711" w:rsidRDefault="002A7711">
      <w:pPr>
        <w:rPr>
          <w:lang w:eastAsia="zh-TW"/>
        </w:rPr>
      </w:pPr>
    </w:p>
    <w:p w14:paraId="029B94DE" w14:textId="0B1A8EB7" w:rsidR="002A7711" w:rsidRDefault="00A9258A" w:rsidP="002A7711">
      <w:pPr>
        <w:jc w:val="center"/>
        <w:rPr>
          <w:b/>
          <w:bCs/>
          <w:sz w:val="22"/>
          <w:szCs w:val="24"/>
          <w:lang w:eastAsia="zh-TW"/>
        </w:rPr>
      </w:pPr>
      <w:r>
        <w:rPr>
          <w:rFonts w:hint="eastAsia"/>
          <w:b/>
          <w:bCs/>
          <w:sz w:val="22"/>
          <w:szCs w:val="24"/>
          <w:lang w:eastAsia="zh-TW"/>
        </w:rPr>
        <w:t>令和</w:t>
      </w:r>
      <w:proofErr w:type="gramStart"/>
      <w:r w:rsidR="00B17182">
        <w:rPr>
          <w:rFonts w:hint="eastAsia"/>
          <w:b/>
          <w:bCs/>
          <w:sz w:val="22"/>
          <w:szCs w:val="24"/>
          <w:lang w:eastAsia="zh-TW"/>
        </w:rPr>
        <w:t>8</w:t>
      </w:r>
      <w:proofErr w:type="gramEnd"/>
      <w:r>
        <w:rPr>
          <w:rFonts w:hint="eastAsia"/>
          <w:b/>
          <w:bCs/>
          <w:sz w:val="22"/>
          <w:szCs w:val="24"/>
          <w:lang w:eastAsia="zh-TW"/>
        </w:rPr>
        <w:t>年度社会</w:t>
      </w:r>
      <w:r w:rsidR="00B17182">
        <w:rPr>
          <w:rFonts w:hint="eastAsia"/>
          <w:b/>
          <w:bCs/>
          <w:sz w:val="22"/>
          <w:szCs w:val="24"/>
          <w:lang w:eastAsia="zh-TW"/>
        </w:rPr>
        <w:t>福祉法人芦別白光舎倉庫建設事業</w:t>
      </w:r>
    </w:p>
    <w:p w14:paraId="43A63263" w14:textId="77777777" w:rsidR="00B17182" w:rsidRPr="002A7711" w:rsidRDefault="00B17182" w:rsidP="002A7711">
      <w:pPr>
        <w:jc w:val="center"/>
        <w:rPr>
          <w:b/>
          <w:bCs/>
          <w:sz w:val="22"/>
          <w:szCs w:val="24"/>
          <w:lang w:eastAsia="zh-TW"/>
        </w:rPr>
      </w:pPr>
    </w:p>
    <w:p w14:paraId="28BF6085" w14:textId="77777777" w:rsidR="002A7711" w:rsidRDefault="002A7711">
      <w:pPr>
        <w:rPr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82"/>
      </w:tblGrid>
      <w:tr w:rsidR="002A7711" w14:paraId="22E6D7EA" w14:textId="77777777" w:rsidTr="000C6946">
        <w:trPr>
          <w:trHeight w:val="43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EAC74D5" w14:textId="0EDD5755" w:rsidR="002A7711" w:rsidRPr="002A7711" w:rsidRDefault="002A7711" w:rsidP="002A7711">
            <w:pPr>
              <w:jc w:val="center"/>
              <w:rPr>
                <w:b/>
                <w:bCs/>
              </w:rPr>
            </w:pPr>
            <w:r w:rsidRPr="002A7711">
              <w:rPr>
                <w:rFonts w:hint="eastAsia"/>
                <w:b/>
                <w:bCs/>
                <w:spacing w:val="105"/>
                <w:kern w:val="0"/>
                <w:fitText w:val="1050" w:id="-1164274432"/>
              </w:rPr>
              <w:t>会社</w:t>
            </w:r>
            <w:r w:rsidRPr="002A7711">
              <w:rPr>
                <w:rFonts w:hint="eastAsia"/>
                <w:b/>
                <w:bCs/>
                <w:kern w:val="0"/>
                <w:fitText w:val="1050" w:id="-1164274432"/>
              </w:rPr>
              <w:t>名</w:t>
            </w:r>
          </w:p>
        </w:tc>
        <w:tc>
          <w:tcPr>
            <w:tcW w:w="6782" w:type="dxa"/>
          </w:tcPr>
          <w:p w14:paraId="290AEB05" w14:textId="77777777" w:rsidR="002A7711" w:rsidRDefault="002A7711"/>
        </w:tc>
      </w:tr>
      <w:tr w:rsidR="002A7711" w14:paraId="28266E46" w14:textId="77777777" w:rsidTr="000C6946">
        <w:trPr>
          <w:trHeight w:val="41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CF5EF39" w14:textId="53454D73" w:rsidR="002A7711" w:rsidRPr="002A7711" w:rsidRDefault="002A7711" w:rsidP="002A7711">
            <w:pPr>
              <w:jc w:val="center"/>
              <w:rPr>
                <w:b/>
                <w:bCs/>
              </w:rPr>
            </w:pPr>
            <w:r w:rsidRPr="002A7711">
              <w:rPr>
                <w:rFonts w:hint="eastAsia"/>
                <w:b/>
                <w:bCs/>
                <w:spacing w:val="105"/>
                <w:kern w:val="0"/>
                <w:fitText w:val="1050" w:id="-1164274431"/>
              </w:rPr>
              <w:t>所在</w:t>
            </w:r>
            <w:r w:rsidRPr="002A7711">
              <w:rPr>
                <w:rFonts w:hint="eastAsia"/>
                <w:b/>
                <w:bCs/>
                <w:kern w:val="0"/>
                <w:fitText w:val="1050" w:id="-1164274431"/>
              </w:rPr>
              <w:t>地</w:t>
            </w:r>
          </w:p>
        </w:tc>
        <w:tc>
          <w:tcPr>
            <w:tcW w:w="6782" w:type="dxa"/>
          </w:tcPr>
          <w:p w14:paraId="51E70E8F" w14:textId="77777777" w:rsidR="002A7711" w:rsidRDefault="002A7711"/>
        </w:tc>
      </w:tr>
      <w:tr w:rsidR="002A7711" w14:paraId="3345CD28" w14:textId="77777777" w:rsidTr="000C6946">
        <w:trPr>
          <w:trHeight w:val="43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561439A" w14:textId="528B3316" w:rsidR="002A7711" w:rsidRPr="002A7711" w:rsidRDefault="002A7711" w:rsidP="002A7711">
            <w:pPr>
              <w:jc w:val="center"/>
              <w:rPr>
                <w:b/>
                <w:bCs/>
              </w:rPr>
            </w:pPr>
            <w:r w:rsidRPr="002A7711">
              <w:rPr>
                <w:rFonts w:hint="eastAsia"/>
                <w:b/>
                <w:bCs/>
              </w:rPr>
              <w:t>ご担当者名</w:t>
            </w:r>
          </w:p>
        </w:tc>
        <w:tc>
          <w:tcPr>
            <w:tcW w:w="6782" w:type="dxa"/>
          </w:tcPr>
          <w:p w14:paraId="5F6B526B" w14:textId="77777777" w:rsidR="002A7711" w:rsidRDefault="002A7711"/>
        </w:tc>
      </w:tr>
      <w:tr w:rsidR="002A7711" w14:paraId="3B8D72F4" w14:textId="77777777" w:rsidTr="000C6946">
        <w:trPr>
          <w:trHeight w:val="104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7DC3BCB" w14:textId="01DEFF79" w:rsidR="002A7711" w:rsidRPr="002A7711" w:rsidRDefault="002A7711" w:rsidP="002A7711">
            <w:pPr>
              <w:jc w:val="center"/>
              <w:rPr>
                <w:b/>
                <w:bCs/>
              </w:rPr>
            </w:pPr>
            <w:r w:rsidRPr="002A7711">
              <w:rPr>
                <w:rFonts w:hint="eastAsia"/>
                <w:b/>
                <w:bCs/>
                <w:spacing w:val="105"/>
                <w:kern w:val="0"/>
                <w:fitText w:val="1050" w:id="-1164274176"/>
              </w:rPr>
              <w:t>連絡</w:t>
            </w:r>
            <w:r w:rsidRPr="002A7711">
              <w:rPr>
                <w:rFonts w:hint="eastAsia"/>
                <w:b/>
                <w:bCs/>
                <w:kern w:val="0"/>
                <w:fitText w:val="1050" w:id="-1164274176"/>
              </w:rPr>
              <w:t>先</w:t>
            </w:r>
          </w:p>
        </w:tc>
        <w:tc>
          <w:tcPr>
            <w:tcW w:w="6782" w:type="dxa"/>
          </w:tcPr>
          <w:p w14:paraId="51A5FB9D" w14:textId="2866E322" w:rsidR="002A7711" w:rsidRDefault="002A7711">
            <w:r>
              <w:rPr>
                <w:rFonts w:hint="eastAsia"/>
              </w:rPr>
              <w:t>TEL：</w:t>
            </w:r>
          </w:p>
          <w:p w14:paraId="219FFF9E" w14:textId="4927E5DF" w:rsidR="002A7711" w:rsidRDefault="002A7711">
            <w:r>
              <w:rPr>
                <w:rFonts w:hint="eastAsia"/>
              </w:rPr>
              <w:t>FAX：</w:t>
            </w:r>
          </w:p>
          <w:p w14:paraId="76EEA06D" w14:textId="6EBFFCCC" w:rsidR="002A7711" w:rsidRDefault="002A7711">
            <w:r>
              <w:t>M</w:t>
            </w:r>
            <w:r>
              <w:rPr>
                <w:rFonts w:hint="eastAsia"/>
              </w:rPr>
              <w:t>ail：</w:t>
            </w:r>
          </w:p>
        </w:tc>
      </w:tr>
    </w:tbl>
    <w:p w14:paraId="36F6EFF2" w14:textId="77777777" w:rsidR="002A7711" w:rsidRDefault="002A77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82"/>
      </w:tblGrid>
      <w:tr w:rsidR="002A7711" w14:paraId="62FA2B7A" w14:textId="77777777" w:rsidTr="000C6946">
        <w:trPr>
          <w:trHeight w:val="56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4AEE300" w14:textId="018F6D1F" w:rsidR="002A7711" w:rsidRPr="002A7711" w:rsidRDefault="002A7711" w:rsidP="002A7711">
            <w:pPr>
              <w:jc w:val="center"/>
              <w:rPr>
                <w:b/>
                <w:bCs/>
              </w:rPr>
            </w:pPr>
            <w:r w:rsidRPr="000B7393">
              <w:rPr>
                <w:rFonts w:hint="eastAsia"/>
                <w:b/>
                <w:bCs/>
                <w:spacing w:val="31"/>
                <w:kern w:val="0"/>
                <w:fitText w:val="1030" w:id="-1164273664"/>
              </w:rPr>
              <w:t>質問事</w:t>
            </w:r>
            <w:r w:rsidRPr="000B7393">
              <w:rPr>
                <w:rFonts w:hint="eastAsia"/>
                <w:b/>
                <w:bCs/>
                <w:spacing w:val="2"/>
                <w:kern w:val="0"/>
                <w:fitText w:val="1030" w:id="-1164273664"/>
              </w:rPr>
              <w:t>項</w:t>
            </w:r>
          </w:p>
        </w:tc>
        <w:tc>
          <w:tcPr>
            <w:tcW w:w="6782" w:type="dxa"/>
            <w:vAlign w:val="center"/>
          </w:tcPr>
          <w:p w14:paraId="24476BAA" w14:textId="77777777" w:rsidR="002A7711" w:rsidRDefault="002A7711" w:rsidP="002A7711"/>
        </w:tc>
      </w:tr>
      <w:tr w:rsidR="000B7393" w14:paraId="337FFD3B" w14:textId="77777777" w:rsidTr="000C6946">
        <w:trPr>
          <w:trHeight w:val="56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B1ABA60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0A933984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4D09C6F2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32918F27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0EC4C195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01F775F8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6C29C828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4C190330" w14:textId="77777777" w:rsidR="000B7393" w:rsidRDefault="000B7393" w:rsidP="00C91687">
            <w:pPr>
              <w:rPr>
                <w:rFonts w:hint="eastAsia"/>
                <w:b/>
                <w:bCs/>
                <w:kern w:val="0"/>
              </w:rPr>
            </w:pPr>
          </w:p>
          <w:p w14:paraId="61799155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36FE3E1A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10B50A24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5F7D8C38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381F010A" w14:textId="77777777" w:rsid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  <w:p w14:paraId="3059619E" w14:textId="77777777" w:rsidR="000B7393" w:rsidRPr="000B7393" w:rsidRDefault="000B7393" w:rsidP="002A7711">
            <w:pPr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6782" w:type="dxa"/>
            <w:vAlign w:val="center"/>
          </w:tcPr>
          <w:p w14:paraId="7002B8FF" w14:textId="77777777" w:rsidR="000B7393" w:rsidRDefault="000B7393" w:rsidP="002A7711"/>
        </w:tc>
      </w:tr>
    </w:tbl>
    <w:p w14:paraId="02C43E41" w14:textId="4AD262CF" w:rsidR="002A7711" w:rsidRDefault="002A7711" w:rsidP="00C91687">
      <w:pPr>
        <w:rPr>
          <w:rFonts w:hint="eastAsia"/>
        </w:rPr>
      </w:pPr>
    </w:p>
    <w:sectPr w:rsidR="002A7711" w:rsidSect="0062713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8BD1" w14:textId="77777777" w:rsidR="00352236" w:rsidRDefault="00352236" w:rsidP="003E2976">
      <w:r>
        <w:separator/>
      </w:r>
    </w:p>
  </w:endnote>
  <w:endnote w:type="continuationSeparator" w:id="0">
    <w:p w14:paraId="321E4E09" w14:textId="77777777" w:rsidR="00352236" w:rsidRDefault="00352236" w:rsidP="003E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8748" w14:textId="77777777" w:rsidR="00352236" w:rsidRDefault="00352236" w:rsidP="003E2976">
      <w:r>
        <w:separator/>
      </w:r>
    </w:p>
  </w:footnote>
  <w:footnote w:type="continuationSeparator" w:id="0">
    <w:p w14:paraId="39DE4782" w14:textId="77777777" w:rsidR="00352236" w:rsidRDefault="00352236" w:rsidP="003E2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11"/>
    <w:rsid w:val="000B7393"/>
    <w:rsid w:val="000C6946"/>
    <w:rsid w:val="002A4FC2"/>
    <w:rsid w:val="002A7711"/>
    <w:rsid w:val="00352236"/>
    <w:rsid w:val="003E2976"/>
    <w:rsid w:val="005732FF"/>
    <w:rsid w:val="00627132"/>
    <w:rsid w:val="00A9258A"/>
    <w:rsid w:val="00B035A0"/>
    <w:rsid w:val="00B17182"/>
    <w:rsid w:val="00B34A1D"/>
    <w:rsid w:val="00B6114B"/>
    <w:rsid w:val="00C91687"/>
    <w:rsid w:val="00D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6B5A7"/>
  <w15:chartTrackingRefBased/>
  <w15:docId w15:val="{A9007BE1-5456-4782-8BD8-2D74D146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A77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A771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2A771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2A771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2A771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3E2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976"/>
  </w:style>
  <w:style w:type="paragraph" w:styleId="a7">
    <w:name w:val="footer"/>
    <w:basedOn w:val="a"/>
    <w:link w:val="a8"/>
    <w:uiPriority w:val="99"/>
    <w:unhideWhenUsed/>
    <w:rsid w:val="003E2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美保 高梨</dc:creator>
  <cp:keywords/>
  <dc:description/>
  <cp:lastModifiedBy>fumitomo takahashi</cp:lastModifiedBy>
  <cp:revision>4</cp:revision>
  <cp:lastPrinted>2024-01-30T02:15:00Z</cp:lastPrinted>
  <dcterms:created xsi:type="dcterms:W3CDTF">2026-06-29T05:09:00Z</dcterms:created>
  <dcterms:modified xsi:type="dcterms:W3CDTF">2026-06-29T06:20:00Z</dcterms:modified>
</cp:coreProperties>
</file>